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2E5D63" w:rsidRPr="001E6F97" w14:paraId="421A6E60" w14:textId="77777777" w:rsidTr="001E6F97">
        <w:trPr>
          <w:trHeight w:val="53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357D9DA" w14:textId="77777777" w:rsidR="00126F30" w:rsidRDefault="002E5D63" w:rsidP="002E5D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1E6F9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hu-HU"/>
              </w:rPr>
              <w:t>NYÍREGYHÁZA MEGYEI JOGÚ VÁROS</w:t>
            </w:r>
          </w:p>
          <w:p w14:paraId="7E774EE4" w14:textId="64A32F3B" w:rsidR="002E5D63" w:rsidRPr="001E6F97" w:rsidRDefault="002E5D63" w:rsidP="002E5D6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hu-HU"/>
              </w:rPr>
            </w:pPr>
            <w:r w:rsidRPr="001E6F9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hu-HU"/>
              </w:rPr>
              <w:br/>
            </w:r>
            <w:r w:rsidRPr="001E6F97">
              <w:rPr>
                <w:rFonts w:eastAsia="Times New Roman" w:cstheme="minorHAnsi"/>
                <w:color w:val="333333"/>
                <w:sz w:val="24"/>
                <w:szCs w:val="24"/>
                <w:lang w:eastAsia="hu-HU"/>
              </w:rPr>
              <w:t>KLÍMASTRATÉGIÁJA</w:t>
            </w:r>
          </w:p>
        </w:tc>
      </w:tr>
      <w:tr w:rsidR="002E5D63" w:rsidRPr="001E6F97" w14:paraId="7867851E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B0921EF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FFFFFF"/>
                <w:lang w:eastAsia="hu-HU"/>
              </w:rPr>
              <w:t>.</w:t>
            </w:r>
          </w:p>
        </w:tc>
      </w:tr>
      <w:tr w:rsidR="002E5D63" w:rsidRPr="001E6F97" w14:paraId="63E4C450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6AD20D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333333"/>
                <w:lang w:eastAsia="hu-HU"/>
              </w:rPr>
              <w:t xml:space="preserve">Nyíregyháza Megyei Jogú Város Önkormányzata a </w:t>
            </w:r>
            <w:r w:rsidRPr="001E6F97">
              <w:rPr>
                <w:rFonts w:cstheme="minorHAnsi"/>
                <w:color w:val="222222"/>
                <w:shd w:val="clear" w:color="auto" w:fill="FFFFFF"/>
              </w:rPr>
              <w:t xml:space="preserve">KEHOP-1.2.1-18-2019-00255 </w:t>
            </w:r>
            <w:r w:rsidRPr="001E6F97">
              <w:rPr>
                <w:rFonts w:eastAsia="Times New Roman" w:cstheme="minorHAnsi"/>
                <w:color w:val="333333"/>
                <w:lang w:eastAsia="hu-HU"/>
              </w:rPr>
              <w:t>azonosítószámú, „Helyi klímastratégia kidolgozása, valamint a klímatudatosságot erősítő szemléletformálás Nyíregyházán” című projekt keretében dolgozta ki Nyíregyháza Megyei Jogú Város helyi klímastratégiáját.</w:t>
            </w:r>
          </w:p>
          <w:p w14:paraId="3B0903D5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  <w:tr w:rsidR="002E5D63" w:rsidRPr="001E6F97" w14:paraId="3724D9B9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14:paraId="5A4C2B45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  <w:tr w:rsidR="002E5D63" w:rsidRPr="001E6F97" w14:paraId="635A41B5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BC15804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FFFFFF"/>
                <w:lang w:eastAsia="hu-HU"/>
              </w:rPr>
              <w:t>.</w:t>
            </w:r>
          </w:p>
        </w:tc>
      </w:tr>
      <w:tr w:rsidR="002E5D63" w:rsidRPr="001E6F97" w14:paraId="0A569872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89795B2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b/>
                <w:bCs/>
                <w:color w:val="333333"/>
                <w:lang w:eastAsia="hu-HU"/>
              </w:rPr>
              <w:t>Mi a projekt célja?</w:t>
            </w:r>
          </w:p>
        </w:tc>
      </w:tr>
      <w:tr w:rsidR="002E5D63" w:rsidRPr="001E6F97" w14:paraId="567E2A22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230B88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FFFFFF"/>
                <w:lang w:eastAsia="hu-HU"/>
              </w:rPr>
              <w:t>.</w:t>
            </w:r>
          </w:p>
        </w:tc>
      </w:tr>
      <w:tr w:rsidR="002E5D63" w:rsidRPr="001E6F97" w14:paraId="02CEDCDA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14:paraId="4123505D" w14:textId="77777777" w:rsidR="002E5D63" w:rsidRPr="001E6F97" w:rsidRDefault="002E5D63" w:rsidP="002E5D6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333333"/>
                <w:lang w:eastAsia="hu-HU"/>
              </w:rPr>
              <w:t>Nyíregyháza klímastratégiájának elkészítése, klímatudatosságot erősítő szemléletformálási rendezvények és akciók megvalósítása. Szemléletformálási programsorozatok szervezése és lebonyolítása; települési figyelemfelhívó akciók megvalósítása; tájékoztató előadások/workshopok/fórumok szervezése és lebonyolítása a projektben érintetteknek. A projekt közép- és hosszú távú célja, hogy a klímatudatos gondolkodás és a kapcsolódó viselkedésminták és szokások a lakosság minél szélesebb körében terjedjenek el. Ennek érdekében a projekt megvalósítói nagy számú aktív és passzív elérést valósítanak meg a projekt során.</w:t>
            </w:r>
          </w:p>
        </w:tc>
      </w:tr>
      <w:tr w:rsidR="002E5D63" w:rsidRPr="001E6F97" w14:paraId="451C54CD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FB3B3C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FFFFFF"/>
                <w:lang w:eastAsia="hu-HU"/>
              </w:rPr>
              <w:t>.</w:t>
            </w:r>
          </w:p>
        </w:tc>
      </w:tr>
      <w:tr w:rsidR="002E5D63" w:rsidRPr="001E6F97" w14:paraId="4939FF7D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AEE0B72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b/>
                <w:bCs/>
                <w:color w:val="333333"/>
                <w:lang w:eastAsia="hu-HU"/>
              </w:rPr>
              <w:t>Milyen előnyökkel jár Nyíregyháza város életében egy klímastratégia dokumentum megléte?</w:t>
            </w:r>
          </w:p>
        </w:tc>
      </w:tr>
      <w:tr w:rsidR="002E5D63" w:rsidRPr="001E6F97" w14:paraId="33FB9DA2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10B279D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FFFFFF"/>
                <w:lang w:eastAsia="hu-HU"/>
              </w:rPr>
              <w:t>.</w:t>
            </w:r>
          </w:p>
        </w:tc>
      </w:tr>
      <w:tr w:rsidR="002E5D63" w:rsidRPr="001E6F97" w14:paraId="0B3FDD8F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6DB2365" w14:textId="77777777" w:rsidR="002E5D63" w:rsidRPr="001E6F97" w:rsidRDefault="002E5D63" w:rsidP="002E5D63">
            <w:pPr>
              <w:numPr>
                <w:ilvl w:val="0"/>
                <w:numId w:val="1"/>
              </w:numPr>
              <w:spacing w:after="75" w:line="240" w:lineRule="auto"/>
              <w:ind w:left="180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333333"/>
                <w:lang w:eastAsia="hu-HU"/>
              </w:rPr>
              <w:t>Energiahatékonyság növelése</w:t>
            </w:r>
          </w:p>
          <w:p w14:paraId="2FE9C7D6" w14:textId="77777777" w:rsidR="002E5D63" w:rsidRPr="001E6F97" w:rsidRDefault="002E5D63" w:rsidP="002E5D63">
            <w:pPr>
              <w:numPr>
                <w:ilvl w:val="0"/>
                <w:numId w:val="1"/>
              </w:numPr>
              <w:spacing w:after="75" w:line="240" w:lineRule="auto"/>
              <w:ind w:left="180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333333"/>
                <w:lang w:eastAsia="hu-HU"/>
              </w:rPr>
              <w:t>Tudatosság erősítése</w:t>
            </w:r>
          </w:p>
          <w:p w14:paraId="36A43708" w14:textId="77777777" w:rsidR="002E5D63" w:rsidRPr="001E6F97" w:rsidRDefault="002E5D63" w:rsidP="002E5D63">
            <w:pPr>
              <w:numPr>
                <w:ilvl w:val="0"/>
                <w:numId w:val="1"/>
              </w:numPr>
              <w:spacing w:after="75" w:line="240" w:lineRule="auto"/>
              <w:ind w:left="180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333333"/>
                <w:lang w:eastAsia="hu-HU"/>
              </w:rPr>
              <w:t>Káros kibocsátások mértékének csökkentése</w:t>
            </w:r>
          </w:p>
          <w:p w14:paraId="54E00306" w14:textId="77777777" w:rsidR="002E5D63" w:rsidRPr="001E6F97" w:rsidRDefault="002E5D63" w:rsidP="002E5D63">
            <w:pPr>
              <w:numPr>
                <w:ilvl w:val="0"/>
                <w:numId w:val="1"/>
              </w:numPr>
              <w:spacing w:after="75" w:line="240" w:lineRule="auto"/>
              <w:ind w:left="180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333333"/>
                <w:lang w:eastAsia="hu-HU"/>
              </w:rPr>
              <w:t>Pályázati forrásokhoz való könnyebb hozzáférés biztosítása</w:t>
            </w:r>
          </w:p>
          <w:p w14:paraId="30E0E435" w14:textId="77777777" w:rsidR="002E5D63" w:rsidRPr="001E6F97" w:rsidRDefault="002E5D63" w:rsidP="002E5D63">
            <w:pPr>
              <w:numPr>
                <w:ilvl w:val="0"/>
                <w:numId w:val="1"/>
              </w:numPr>
              <w:spacing w:after="75" w:line="240" w:lineRule="auto"/>
              <w:ind w:left="180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333333"/>
                <w:lang w:eastAsia="hu-HU"/>
              </w:rPr>
              <w:t>Tisztább, élhetőbb település megteremtése</w:t>
            </w:r>
          </w:p>
          <w:p w14:paraId="3E9F95BA" w14:textId="77777777" w:rsidR="002E5D63" w:rsidRPr="001E6F97" w:rsidRDefault="002E5D63" w:rsidP="002E5D63">
            <w:pPr>
              <w:numPr>
                <w:ilvl w:val="0"/>
                <w:numId w:val="1"/>
              </w:numPr>
              <w:spacing w:after="75" w:line="240" w:lineRule="auto"/>
              <w:ind w:left="180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333333"/>
                <w:lang w:eastAsia="hu-HU"/>
              </w:rPr>
              <w:t>További fejlesztések megalapozása</w:t>
            </w:r>
          </w:p>
        </w:tc>
      </w:tr>
      <w:tr w:rsidR="002E5D63" w:rsidRPr="001E6F97" w14:paraId="681AEDB9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C237A63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FFFFFF"/>
                <w:lang w:eastAsia="hu-HU"/>
              </w:rPr>
              <w:t>.</w:t>
            </w:r>
          </w:p>
        </w:tc>
      </w:tr>
      <w:tr w:rsidR="002E5D63" w:rsidRPr="001E6F97" w14:paraId="705932EA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1EB02A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  <w:tr w:rsidR="002E5D63" w:rsidRPr="001E6F97" w14:paraId="7C7C12EE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9033E5C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b/>
                <w:bCs/>
                <w:color w:val="333333"/>
                <w:lang w:eastAsia="hu-HU"/>
              </w:rPr>
              <w:t>Mi a társadalmasítás lényege és milyen formában tudja véleményét kifejezni?</w:t>
            </w:r>
          </w:p>
        </w:tc>
      </w:tr>
      <w:tr w:rsidR="002E5D63" w:rsidRPr="001E6F97" w14:paraId="77CD260F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EEF278D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FFFFFF"/>
                <w:lang w:eastAsia="hu-HU"/>
              </w:rPr>
              <w:t>.</w:t>
            </w:r>
          </w:p>
        </w:tc>
      </w:tr>
      <w:tr w:rsidR="002E5D63" w:rsidRPr="001E6F97" w14:paraId="10F13F97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43A057D" w14:textId="7AFD18CB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333333"/>
                <w:lang w:eastAsia="hu-HU"/>
              </w:rPr>
              <w:t>A társadalmi egyeztetés során lehetőség nyílik a településen élők, a település fejlődéséért tevékenykedők véleménynyilvánítására, mely kiemelten fontos hiszen a város egészét érintő célokat határoz meg a dokumentum. A társadalmasítás időszaka alatt beérkező vélemények, észrevételek, javaslatok beépítésre kerülnek a végleges dokumentumba. </w:t>
            </w:r>
            <w:r w:rsidRPr="001E6F97">
              <w:rPr>
                <w:rFonts w:eastAsia="Times New Roman" w:cstheme="minorHAnsi"/>
                <w:b/>
                <w:bCs/>
                <w:color w:val="333333"/>
                <w:lang w:eastAsia="hu-HU"/>
              </w:rPr>
              <w:t>A dokumentummal kapcsolatos véleményeit, javaslatait, észrevételeit 2021.</w:t>
            </w:r>
            <w:r w:rsidR="00074C86" w:rsidRPr="001E6F97">
              <w:rPr>
                <w:rFonts w:eastAsia="Times New Roman" w:cstheme="minorHAnsi"/>
                <w:b/>
                <w:bCs/>
                <w:color w:val="333333"/>
                <w:lang w:eastAsia="hu-HU"/>
              </w:rPr>
              <w:t>08.14-ig</w:t>
            </w:r>
            <w:r w:rsidRPr="001E6F97">
              <w:rPr>
                <w:rFonts w:eastAsia="Times New Roman" w:cstheme="minorHAnsi"/>
                <w:b/>
                <w:bCs/>
                <w:color w:val="333333"/>
                <w:lang w:eastAsia="hu-HU"/>
              </w:rPr>
              <w:t xml:space="preserve"> fogalmazhatja meg írásban a mellékelt véleményezési és javaslattételi adatlap kitöltésével. Kérjük a kitöltött adatlapot az </w:t>
            </w:r>
            <w:r w:rsidR="00074C86" w:rsidRPr="001E6F97">
              <w:rPr>
                <w:rFonts w:eastAsia="Times New Roman" w:cstheme="minorHAnsi"/>
                <w:b/>
                <w:bCs/>
                <w:color w:val="333333"/>
                <w:lang w:eastAsia="hu-HU"/>
              </w:rPr>
              <w:t xml:space="preserve"> </w:t>
            </w:r>
            <w:hyperlink r:id="rId5" w:history="1">
              <w:r w:rsidR="00074C86" w:rsidRPr="001E6F97">
                <w:rPr>
                  <w:rStyle w:val="Hiperhivatkozs"/>
                  <w:rFonts w:eastAsia="Times New Roman" w:cstheme="minorHAnsi"/>
                  <w:b/>
                  <w:bCs/>
                  <w:lang w:eastAsia="hu-HU"/>
                </w:rPr>
                <w:t>zoltan.kovacs@nye.hu</w:t>
              </w:r>
            </w:hyperlink>
            <w:r w:rsidR="00074C86" w:rsidRPr="001E6F97">
              <w:rPr>
                <w:rFonts w:eastAsia="Times New Roman" w:cstheme="minorHAnsi"/>
                <w:b/>
                <w:bCs/>
                <w:color w:val="333333"/>
                <w:lang w:eastAsia="hu-HU"/>
              </w:rPr>
              <w:t xml:space="preserve"> </w:t>
            </w:r>
            <w:r w:rsidRPr="001E6F97">
              <w:rPr>
                <w:rFonts w:eastAsia="Times New Roman" w:cstheme="minorHAnsi"/>
                <w:b/>
                <w:bCs/>
                <w:color w:val="333333"/>
                <w:lang w:eastAsia="hu-HU"/>
              </w:rPr>
              <w:t>e-mail címre szíveskedjen megküldeni!</w:t>
            </w:r>
          </w:p>
        </w:tc>
      </w:tr>
      <w:tr w:rsidR="002E5D63" w:rsidRPr="001E6F97" w14:paraId="1FADA58B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2139A8" w14:textId="77777777" w:rsidR="002E5D63" w:rsidRPr="001E6F97" w:rsidRDefault="002E5D63" w:rsidP="002E5D63">
            <w:pPr>
              <w:spacing w:after="0" w:line="240" w:lineRule="auto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color w:val="FFFFFF"/>
                <w:lang w:eastAsia="hu-HU"/>
              </w:rPr>
              <w:t>.</w:t>
            </w:r>
          </w:p>
        </w:tc>
      </w:tr>
      <w:tr w:rsidR="002E5D63" w:rsidRPr="001E6F97" w14:paraId="215A6E8C" w14:textId="77777777" w:rsidTr="002E5D6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3B49239" w14:textId="77777777" w:rsidR="002E5D63" w:rsidRPr="001E6F97" w:rsidRDefault="002E5D63" w:rsidP="002E5D6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hu-HU"/>
              </w:rPr>
            </w:pPr>
            <w:r w:rsidRPr="001E6F97">
              <w:rPr>
                <w:rFonts w:eastAsia="Times New Roman" w:cstheme="minorHAnsi"/>
                <w:b/>
                <w:bCs/>
                <w:color w:val="333333"/>
                <w:lang w:eastAsia="hu-HU"/>
              </w:rPr>
              <w:t>Köszönjük, hogy véleményével Ön is hozzájárul Nyíregyháza Megyei Jogú Város Klímastratégiájának elkészítéséhez!</w:t>
            </w:r>
          </w:p>
        </w:tc>
      </w:tr>
    </w:tbl>
    <w:p w14:paraId="254FC288" w14:textId="77777777" w:rsidR="00E94FBF" w:rsidRDefault="00E94FBF"/>
    <w:sectPr w:rsidR="00E9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E5E64"/>
    <w:multiLevelType w:val="multilevel"/>
    <w:tmpl w:val="FBF0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63"/>
    <w:rsid w:val="00074C86"/>
    <w:rsid w:val="00126F30"/>
    <w:rsid w:val="001E6F97"/>
    <w:rsid w:val="002E5D63"/>
    <w:rsid w:val="007B79B0"/>
    <w:rsid w:val="00E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C455"/>
  <w15:chartTrackingRefBased/>
  <w15:docId w15:val="{6FCE04FC-950F-4FFB-936F-2AFC077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5D6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E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5D6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74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tan.kovacs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2021-08-03T13:53:00Z</dcterms:created>
  <dcterms:modified xsi:type="dcterms:W3CDTF">2021-08-03T13:54:00Z</dcterms:modified>
</cp:coreProperties>
</file>